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E0FC" w14:textId="77777777" w:rsidR="007301FA" w:rsidRDefault="007301FA">
      <w:pPr>
        <w:rPr>
          <w:b/>
        </w:rPr>
      </w:pPr>
    </w:p>
    <w:p w14:paraId="33417F2D" w14:textId="5B825071" w:rsidR="004F33CC" w:rsidRPr="00AA5C1C" w:rsidRDefault="000E6A04">
      <w:pPr>
        <w:rPr>
          <w:b/>
          <w:lang w:val="en-US"/>
        </w:rPr>
      </w:pPr>
      <w:r w:rsidRPr="00AA5C1C">
        <w:rPr>
          <w:b/>
          <w:lang w:val="en-US"/>
        </w:rPr>
        <w:t>For</w:t>
      </w:r>
      <w:r w:rsidR="003C28D7" w:rsidRPr="00AA5C1C">
        <w:rPr>
          <w:b/>
          <w:lang w:val="en-US"/>
        </w:rPr>
        <w:t>mat Cancer Center Amsterdam New</w:t>
      </w:r>
      <w:r w:rsidR="0041621F" w:rsidRPr="00AA5C1C">
        <w:rPr>
          <w:b/>
          <w:lang w:val="en-US"/>
        </w:rPr>
        <w:t>s</w:t>
      </w:r>
      <w:r w:rsidR="00C469D5" w:rsidRPr="00AA5C1C">
        <w:rPr>
          <w:b/>
          <w:lang w:val="en-US"/>
        </w:rPr>
        <w:t xml:space="preserve"> online</w:t>
      </w:r>
    </w:p>
    <w:p w14:paraId="60639129" w14:textId="77777777" w:rsidR="00C86D4F" w:rsidRPr="005C660E" w:rsidRDefault="00C86D4F" w:rsidP="00C86D4F">
      <w:pPr>
        <w:rPr>
          <w:rFonts w:ascii="Calibri" w:hAnsi="Calibri" w:cs="Calibri"/>
          <w:color w:val="444444"/>
          <w:shd w:val="clear" w:color="auto" w:fill="FFFFFF"/>
          <w:lang w:val="en-US"/>
        </w:rPr>
      </w:pP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Communicating 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>your research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 results and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insights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highlights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the 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progress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of our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patients and professionals, thank you!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W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>e w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ould like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to share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your results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online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with as many other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 people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as possible.</w:t>
      </w:r>
    </w:p>
    <w:p w14:paraId="72B8C287" w14:textId="25AED26C" w:rsidR="00741DBA" w:rsidRDefault="00C86D4F" w:rsidP="00C86D4F">
      <w:pPr>
        <w:rPr>
          <w:lang w:val="en-US"/>
        </w:rPr>
      </w:pP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>Online visitors differ greatly in experience, pre-knowledge and the amount of time they can spend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 learning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>. Therefore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,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it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 is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important that information is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 xml:space="preserve"> kept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short, accessible and understandable to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a broad audience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. Besides,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brief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messages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are better remembered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>. To enhance accessibility to all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,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we need concise information from you. If you want to share your research results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,</w:t>
      </w:r>
      <w:r w:rsidRPr="005C660E">
        <w:rPr>
          <w:rFonts w:ascii="Calibri" w:hAnsi="Calibri" w:cs="Calibri"/>
          <w:color w:val="444444"/>
          <w:shd w:val="clear" w:color="auto" w:fill="FFFFFF"/>
          <w:lang w:val="en-US"/>
        </w:rPr>
        <w:t xml:space="preserve"> please answer the questions</w:t>
      </w:r>
      <w:r>
        <w:rPr>
          <w:rFonts w:ascii="Calibri" w:hAnsi="Calibri" w:cs="Calibri"/>
          <w:color w:val="444444"/>
          <w:shd w:val="clear" w:color="auto" w:fill="FFFFFF"/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BA" w:rsidRPr="00C86D4F" w14:paraId="15D5DF13" w14:textId="77777777" w:rsidTr="00471C5C">
        <w:tc>
          <w:tcPr>
            <w:tcW w:w="9062" w:type="dxa"/>
          </w:tcPr>
          <w:p w14:paraId="350BA570" w14:textId="1D959071" w:rsidR="00770DBA" w:rsidRPr="00770DBA" w:rsidRDefault="00770DBA">
            <w:pPr>
              <w:rPr>
                <w:b/>
                <w:lang w:val="en-US"/>
              </w:rPr>
            </w:pPr>
            <w:r w:rsidRPr="00770DBA">
              <w:rPr>
                <w:b/>
                <w:lang w:val="en-US"/>
              </w:rPr>
              <w:t>Title</w:t>
            </w:r>
            <w:r w:rsidR="00AC18CD">
              <w:rPr>
                <w:b/>
                <w:lang w:val="en-US"/>
              </w:rPr>
              <w:t xml:space="preserve"> (</w:t>
            </w:r>
            <w:r w:rsidR="00D06B3C">
              <w:rPr>
                <w:b/>
                <w:lang w:val="en-US"/>
              </w:rPr>
              <w:t xml:space="preserve">max. </w:t>
            </w:r>
            <w:r w:rsidR="00AC18CD">
              <w:rPr>
                <w:b/>
                <w:lang w:val="en-US"/>
              </w:rPr>
              <w:t>10</w:t>
            </w:r>
            <w:r w:rsidR="00D06B3C">
              <w:rPr>
                <w:b/>
                <w:lang w:val="en-US"/>
              </w:rPr>
              <w:t xml:space="preserve"> word</w:t>
            </w:r>
            <w:r w:rsidR="00AC18CD">
              <w:rPr>
                <w:b/>
                <w:lang w:val="en-US"/>
              </w:rPr>
              <w:t>s)</w:t>
            </w:r>
            <w:r w:rsidRPr="00770DBA">
              <w:rPr>
                <w:b/>
                <w:lang w:val="en-US"/>
              </w:rPr>
              <w:t>:</w:t>
            </w:r>
          </w:p>
          <w:p w14:paraId="1AD67ED9" w14:textId="6F2908FE" w:rsidR="003C28D7" w:rsidRPr="007301FA" w:rsidRDefault="00C469D5">
            <w:pPr>
              <w:rPr>
                <w:lang w:val="en-US"/>
              </w:rPr>
            </w:pPr>
            <w:r w:rsidRPr="007301FA">
              <w:rPr>
                <w:lang w:val="en-US"/>
              </w:rPr>
              <w:t>Is there a</w:t>
            </w:r>
            <w:r w:rsidR="00AC18CD" w:rsidRPr="007301FA">
              <w:rPr>
                <w:lang w:val="en-US"/>
              </w:rPr>
              <w:t xml:space="preserve">n attractive </w:t>
            </w:r>
            <w:r w:rsidR="0048605B" w:rsidRPr="007301FA">
              <w:rPr>
                <w:lang w:val="en-US"/>
              </w:rPr>
              <w:t>title with a clear message</w:t>
            </w:r>
            <w:r w:rsidR="007301FA" w:rsidRPr="007301FA">
              <w:rPr>
                <w:lang w:val="en-US"/>
              </w:rPr>
              <w:t>, do</w:t>
            </w:r>
            <w:r w:rsidR="0048605B" w:rsidRPr="007301FA">
              <w:rPr>
                <w:lang w:val="en-US"/>
              </w:rPr>
              <w:t xml:space="preserve"> y</w:t>
            </w:r>
            <w:r w:rsidR="004F33CC" w:rsidRPr="007301FA">
              <w:rPr>
                <w:lang w:val="en-US"/>
              </w:rPr>
              <w:t xml:space="preserve">ou have a title in </w:t>
            </w:r>
            <w:r w:rsidR="0041621F" w:rsidRPr="007301FA">
              <w:rPr>
                <w:lang w:val="en-US"/>
              </w:rPr>
              <w:t>mind?</w:t>
            </w:r>
          </w:p>
          <w:p w14:paraId="31CD1769" w14:textId="77777777" w:rsidR="004F33CC" w:rsidRPr="007301FA" w:rsidRDefault="003C28D7">
            <w:pPr>
              <w:rPr>
                <w:lang w:val="en-US"/>
              </w:rPr>
            </w:pPr>
            <w:r w:rsidRPr="007301FA">
              <w:rPr>
                <w:lang w:val="en-US"/>
              </w:rPr>
              <w:t>Which title would attract attention and is applicable to the findings of your research?</w:t>
            </w:r>
            <w:r w:rsidR="0041621F" w:rsidRPr="007301FA">
              <w:rPr>
                <w:lang w:val="en-US"/>
              </w:rPr>
              <w:t xml:space="preserve"> </w:t>
            </w:r>
          </w:p>
          <w:p w14:paraId="2407E30D" w14:textId="3ECB4583" w:rsidR="004F33CC" w:rsidRPr="007301FA" w:rsidRDefault="004F33CC">
            <w:pPr>
              <w:rPr>
                <w:lang w:val="en-US"/>
              </w:rPr>
            </w:pPr>
            <w:r w:rsidRPr="007301FA">
              <w:rPr>
                <w:lang w:val="en-US"/>
              </w:rPr>
              <w:t>Please note that the title we use in the end might differ.</w:t>
            </w:r>
          </w:p>
          <w:p w14:paraId="5D9E1D46" w14:textId="77777777" w:rsidR="00AC18CD" w:rsidRPr="00AC18CD" w:rsidRDefault="00AC18CD">
            <w:pPr>
              <w:rPr>
                <w:lang w:val="en-US"/>
              </w:rPr>
            </w:pPr>
          </w:p>
        </w:tc>
      </w:tr>
      <w:tr w:rsidR="003C28D7" w:rsidRPr="00C86D4F" w14:paraId="3AAA81B4" w14:textId="77777777" w:rsidTr="00471C5C">
        <w:tc>
          <w:tcPr>
            <w:tcW w:w="9062" w:type="dxa"/>
          </w:tcPr>
          <w:p w14:paraId="48DB8ACF" w14:textId="0C7E3A09" w:rsidR="003C28D7" w:rsidRPr="007301FA" w:rsidRDefault="003C28D7">
            <w:pPr>
              <w:rPr>
                <w:b/>
                <w:lang w:val="en-US"/>
              </w:rPr>
            </w:pPr>
            <w:r w:rsidRPr="007301FA">
              <w:rPr>
                <w:b/>
                <w:lang w:val="en-US"/>
              </w:rPr>
              <w:t>Is there any</w:t>
            </w:r>
            <w:r w:rsidR="0048605B" w:rsidRPr="007301FA">
              <w:rPr>
                <w:b/>
                <w:lang w:val="en-US"/>
              </w:rPr>
              <w:t xml:space="preserve"> (righ</w:t>
            </w:r>
            <w:r w:rsidR="004F33CC" w:rsidRPr="007301FA">
              <w:rPr>
                <w:b/>
                <w:lang w:val="en-US"/>
              </w:rPr>
              <w:t>t</w:t>
            </w:r>
            <w:r w:rsidR="0048605B" w:rsidRPr="007301FA">
              <w:rPr>
                <w:b/>
                <w:lang w:val="en-US"/>
              </w:rPr>
              <w:t>s free)</w:t>
            </w:r>
            <w:r w:rsidRPr="007301FA">
              <w:rPr>
                <w:b/>
                <w:lang w:val="en-US"/>
              </w:rPr>
              <w:t xml:space="preserve"> image </w:t>
            </w:r>
            <w:r w:rsidR="00685370" w:rsidRPr="007301FA">
              <w:rPr>
                <w:b/>
                <w:lang w:val="en-US"/>
              </w:rPr>
              <w:t xml:space="preserve">you want to provide and </w:t>
            </w:r>
            <w:r w:rsidRPr="007301FA">
              <w:rPr>
                <w:b/>
                <w:lang w:val="en-US"/>
              </w:rPr>
              <w:t xml:space="preserve">we can use? </w:t>
            </w:r>
          </w:p>
          <w:p w14:paraId="2968F5CD" w14:textId="77777777" w:rsidR="003C28D7" w:rsidRPr="00770DBA" w:rsidRDefault="003C28D7">
            <w:pPr>
              <w:rPr>
                <w:b/>
                <w:lang w:val="en-US"/>
              </w:rPr>
            </w:pPr>
          </w:p>
        </w:tc>
      </w:tr>
      <w:tr w:rsidR="00770DBA" w:rsidRPr="00C86D4F" w14:paraId="492BB6FD" w14:textId="77777777" w:rsidTr="00471C5C">
        <w:tc>
          <w:tcPr>
            <w:tcW w:w="9062" w:type="dxa"/>
          </w:tcPr>
          <w:p w14:paraId="3A3EB420" w14:textId="17390880" w:rsidR="00770DBA" w:rsidRPr="007301FA" w:rsidRDefault="004F33CC">
            <w:pPr>
              <w:rPr>
                <w:b/>
                <w:lang w:val="en-US"/>
              </w:rPr>
            </w:pPr>
            <w:r w:rsidRPr="007301FA">
              <w:rPr>
                <w:b/>
                <w:lang w:val="en-US"/>
              </w:rPr>
              <w:t>Core</w:t>
            </w:r>
            <w:r w:rsidR="00C469D5" w:rsidRPr="007301FA">
              <w:rPr>
                <w:b/>
                <w:lang w:val="en-US"/>
              </w:rPr>
              <w:t xml:space="preserve"> question</w:t>
            </w:r>
            <w:r w:rsidR="00685370" w:rsidRPr="007301FA">
              <w:rPr>
                <w:b/>
                <w:lang w:val="en-US"/>
              </w:rPr>
              <w:t xml:space="preserve"> of your research</w:t>
            </w:r>
            <w:r w:rsidR="00C469D5" w:rsidRPr="007301FA">
              <w:rPr>
                <w:b/>
                <w:lang w:val="en-US"/>
              </w:rPr>
              <w:t xml:space="preserve"> </w:t>
            </w:r>
            <w:r w:rsidR="00AC18CD" w:rsidRPr="007301FA">
              <w:rPr>
                <w:b/>
                <w:lang w:val="en-US"/>
              </w:rPr>
              <w:t>(20-25 words)</w:t>
            </w:r>
            <w:r w:rsidR="00770DBA" w:rsidRPr="007301FA">
              <w:rPr>
                <w:b/>
                <w:lang w:val="en-US"/>
              </w:rPr>
              <w:t>:</w:t>
            </w:r>
          </w:p>
          <w:p w14:paraId="23360F4C" w14:textId="4C1BA9FF" w:rsidR="00741DBA" w:rsidRPr="007301FA" w:rsidRDefault="003C28D7">
            <w:pPr>
              <w:rPr>
                <w:lang w:val="en-US"/>
              </w:rPr>
            </w:pPr>
            <w:r w:rsidRPr="007301FA">
              <w:rPr>
                <w:lang w:val="en-US"/>
              </w:rPr>
              <w:t>What is the underlying question you</w:t>
            </w:r>
            <w:r w:rsidR="00685370" w:rsidRPr="007301FA">
              <w:rPr>
                <w:lang w:val="en-US"/>
              </w:rPr>
              <w:t xml:space="preserve"> want to solve or </w:t>
            </w:r>
            <w:r w:rsidRPr="007301FA">
              <w:rPr>
                <w:lang w:val="en-US"/>
              </w:rPr>
              <w:t>contribute answers to?</w:t>
            </w:r>
          </w:p>
          <w:p w14:paraId="6BF5AB0D" w14:textId="5D581561" w:rsidR="003C28D7" w:rsidRPr="003C28D7" w:rsidRDefault="003C28D7">
            <w:pPr>
              <w:rPr>
                <w:color w:val="FF0000"/>
                <w:lang w:val="en-US"/>
              </w:rPr>
            </w:pPr>
            <w:r w:rsidRPr="007301FA">
              <w:rPr>
                <w:u w:val="single"/>
                <w:lang w:val="en-US"/>
              </w:rPr>
              <w:t>For example:</w:t>
            </w:r>
            <w:r w:rsidRPr="007301FA">
              <w:rPr>
                <w:lang w:val="en-US"/>
              </w:rPr>
              <w:t xml:space="preserve"> what causes a certain type of cancer? How to detect cancer</w:t>
            </w:r>
            <w:r w:rsidR="00685370" w:rsidRPr="007301FA">
              <w:rPr>
                <w:lang w:val="en-US"/>
              </w:rPr>
              <w:t xml:space="preserve"> earlier, more accurate, less painful / invasive</w:t>
            </w:r>
            <w:r w:rsidRPr="007301FA">
              <w:rPr>
                <w:lang w:val="en-US"/>
              </w:rPr>
              <w:t>? What happens if drugs are combined?</w:t>
            </w:r>
            <w:r w:rsidR="00471C5C" w:rsidRPr="007301FA">
              <w:rPr>
                <w:lang w:val="en-US"/>
              </w:rPr>
              <w:t xml:space="preserve"> Can we treat a type of cancer better</w:t>
            </w:r>
            <w:r w:rsidR="00471C5C">
              <w:rPr>
                <w:color w:val="FF0000"/>
                <w:lang w:val="en-US"/>
              </w:rPr>
              <w:t xml:space="preserve">? </w:t>
            </w:r>
          </w:p>
          <w:p w14:paraId="5E003630" w14:textId="77777777" w:rsidR="00741DBA" w:rsidRPr="00AC18CD" w:rsidRDefault="00741DBA">
            <w:pPr>
              <w:rPr>
                <w:lang w:val="en-US"/>
              </w:rPr>
            </w:pPr>
          </w:p>
        </w:tc>
      </w:tr>
      <w:tr w:rsidR="00770DBA" w:rsidRPr="00C86D4F" w14:paraId="0173A39E" w14:textId="77777777" w:rsidTr="00471C5C">
        <w:trPr>
          <w:trHeight w:val="1440"/>
        </w:trPr>
        <w:tc>
          <w:tcPr>
            <w:tcW w:w="9062" w:type="dxa"/>
          </w:tcPr>
          <w:p w14:paraId="2D17E2CD" w14:textId="1676C82F" w:rsidR="00770DBA" w:rsidRPr="007301FA" w:rsidRDefault="00C469D5">
            <w:pPr>
              <w:rPr>
                <w:b/>
                <w:lang w:val="en-US"/>
              </w:rPr>
            </w:pPr>
            <w:r w:rsidRPr="007301FA">
              <w:rPr>
                <w:b/>
                <w:lang w:val="en-US"/>
              </w:rPr>
              <w:t>Core insight</w:t>
            </w:r>
            <w:r w:rsidR="000702C1" w:rsidRPr="007301FA">
              <w:rPr>
                <w:b/>
                <w:lang w:val="en-US"/>
              </w:rPr>
              <w:t xml:space="preserve"> of your research</w:t>
            </w:r>
            <w:r w:rsidR="004F33CC" w:rsidRPr="007301FA">
              <w:rPr>
                <w:b/>
                <w:lang w:val="en-US"/>
              </w:rPr>
              <w:t xml:space="preserve"> </w:t>
            </w:r>
            <w:r w:rsidR="00AC18CD" w:rsidRPr="007301FA">
              <w:rPr>
                <w:b/>
                <w:lang w:val="en-US"/>
              </w:rPr>
              <w:t>(20-70 words)</w:t>
            </w:r>
            <w:r w:rsidR="00770DBA" w:rsidRPr="007301FA">
              <w:rPr>
                <w:b/>
                <w:lang w:val="en-US"/>
              </w:rPr>
              <w:t>:</w:t>
            </w:r>
          </w:p>
          <w:p w14:paraId="0864929D" w14:textId="77777777" w:rsidR="00AC18CD" w:rsidRPr="007301FA" w:rsidRDefault="00AC18CD">
            <w:pPr>
              <w:rPr>
                <w:lang w:val="en-US"/>
              </w:rPr>
            </w:pPr>
            <w:r w:rsidRPr="007301FA">
              <w:rPr>
                <w:lang w:val="en-US"/>
              </w:rPr>
              <w:t xml:space="preserve">Describe the take home message. What if the reader only remembers one sentence about your research, what do you want them to remember? </w:t>
            </w:r>
          </w:p>
          <w:p w14:paraId="15595719" w14:textId="77777777" w:rsidR="00741DBA" w:rsidRDefault="00741DBA">
            <w:pPr>
              <w:rPr>
                <w:lang w:val="en-US"/>
              </w:rPr>
            </w:pPr>
          </w:p>
          <w:p w14:paraId="1F6F0731" w14:textId="77777777" w:rsidR="00741DBA" w:rsidRPr="00AC18CD" w:rsidRDefault="00741DBA">
            <w:pPr>
              <w:rPr>
                <w:lang w:val="en-US"/>
              </w:rPr>
            </w:pPr>
          </w:p>
        </w:tc>
      </w:tr>
      <w:tr w:rsidR="00770DBA" w:rsidRPr="00770DBA" w14:paraId="5C695996" w14:textId="77777777" w:rsidTr="00471C5C">
        <w:tc>
          <w:tcPr>
            <w:tcW w:w="9062" w:type="dxa"/>
          </w:tcPr>
          <w:p w14:paraId="4C589C72" w14:textId="70C0FE45" w:rsidR="00770DBA" w:rsidRPr="007301FA" w:rsidRDefault="00C86D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Research results</w:t>
            </w:r>
            <w:r w:rsidR="000702C1" w:rsidRPr="007301FA">
              <w:rPr>
                <w:b/>
                <w:lang w:val="en-US"/>
              </w:rPr>
              <w:t xml:space="preserve"> and possible improvements for patients </w:t>
            </w:r>
            <w:r w:rsidR="00AC18CD" w:rsidRPr="007301FA">
              <w:rPr>
                <w:b/>
                <w:lang w:val="en-US"/>
              </w:rPr>
              <w:t>(</w:t>
            </w:r>
            <w:r w:rsidR="00FD744B">
              <w:rPr>
                <w:b/>
                <w:lang w:val="en-US"/>
              </w:rPr>
              <w:t>guideline 100-</w:t>
            </w:r>
            <w:r w:rsidR="00AC18CD" w:rsidRPr="007301FA">
              <w:rPr>
                <w:b/>
                <w:lang w:val="en-US"/>
              </w:rPr>
              <w:t>250 words)</w:t>
            </w:r>
            <w:r w:rsidR="00770DBA" w:rsidRPr="007301FA">
              <w:rPr>
                <w:b/>
                <w:lang w:val="en-US"/>
              </w:rPr>
              <w:t>:</w:t>
            </w:r>
          </w:p>
          <w:p w14:paraId="7E769628" w14:textId="77777777" w:rsidR="00AC18CD" w:rsidRPr="00147906" w:rsidRDefault="001343DF">
            <w:pPr>
              <w:rPr>
                <w:lang w:val="en-US"/>
              </w:rPr>
            </w:pPr>
            <w:r w:rsidRPr="00147906">
              <w:rPr>
                <w:lang w:val="en-US"/>
              </w:rPr>
              <w:t>Please keep in mind the following items:</w:t>
            </w:r>
          </w:p>
          <w:p w14:paraId="447A1C01" w14:textId="318870E1" w:rsidR="000702C1" w:rsidRPr="00147906" w:rsidRDefault="001343DF" w:rsidP="00471C5C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147906">
              <w:rPr>
                <w:lang w:val="en-US"/>
              </w:rPr>
              <w:t>Explain your research results in a simple way (for example the way you would explain the conclusion of y</w:t>
            </w:r>
            <w:r w:rsidR="000702C1" w:rsidRPr="00147906">
              <w:rPr>
                <w:lang w:val="en-US"/>
              </w:rPr>
              <w:t xml:space="preserve">our results to </w:t>
            </w:r>
            <w:r w:rsidR="00C86D4F">
              <w:rPr>
                <w:lang w:val="en-US"/>
              </w:rPr>
              <w:t>a non-scientist</w:t>
            </w:r>
            <w:r w:rsidR="000702C1" w:rsidRPr="00147906">
              <w:rPr>
                <w:lang w:val="en-US"/>
              </w:rPr>
              <w:t>.</w:t>
            </w:r>
          </w:p>
          <w:p w14:paraId="1C9F22B0" w14:textId="5B44D35E" w:rsidR="003753D1" w:rsidRPr="00147906" w:rsidRDefault="00147906" w:rsidP="00471C5C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147906">
              <w:rPr>
                <w:lang w:val="en-US"/>
              </w:rPr>
              <w:t>What was your hypothesis and how did you perform your research?</w:t>
            </w:r>
          </w:p>
          <w:p w14:paraId="03161BA3" w14:textId="06D84AB3" w:rsidR="00471C5C" w:rsidRPr="007301FA" w:rsidRDefault="001343DF" w:rsidP="00471C5C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147906">
              <w:rPr>
                <w:lang w:val="en-US"/>
              </w:rPr>
              <w:t>Please describe the benefit for</w:t>
            </w:r>
            <w:r w:rsidR="000702C1" w:rsidRPr="00147906">
              <w:rPr>
                <w:lang w:val="en-US"/>
              </w:rPr>
              <w:t xml:space="preserve"> (future) cancer patients. W</w:t>
            </w:r>
            <w:r w:rsidRPr="00147906">
              <w:rPr>
                <w:lang w:val="en-US"/>
              </w:rPr>
              <w:t>hat new insights brings your research and how</w:t>
            </w:r>
            <w:r w:rsidR="00471C5C" w:rsidRPr="00147906">
              <w:rPr>
                <w:lang w:val="en-US"/>
              </w:rPr>
              <w:t xml:space="preserve"> can this knowle</w:t>
            </w:r>
            <w:r w:rsidRPr="00147906">
              <w:rPr>
                <w:lang w:val="en-US"/>
              </w:rPr>
              <w:t>d</w:t>
            </w:r>
            <w:r w:rsidR="00471C5C" w:rsidRPr="00147906">
              <w:rPr>
                <w:lang w:val="en-US"/>
              </w:rPr>
              <w:t>g</w:t>
            </w:r>
            <w:r w:rsidRPr="00147906">
              <w:rPr>
                <w:lang w:val="en-US"/>
              </w:rPr>
              <w:t xml:space="preserve">e </w:t>
            </w:r>
            <w:r w:rsidR="008B5B29" w:rsidRPr="00147906">
              <w:rPr>
                <w:lang w:val="en-US"/>
              </w:rPr>
              <w:t xml:space="preserve">(possibly) </w:t>
            </w:r>
            <w:r w:rsidRPr="00147906">
              <w:rPr>
                <w:lang w:val="en-US"/>
              </w:rPr>
              <w:t>help our patients?</w:t>
            </w:r>
            <w:r w:rsidR="00471C5C" w:rsidRPr="00147906">
              <w:rPr>
                <w:lang w:val="en-US"/>
              </w:rPr>
              <w:t xml:space="preserve"> How can patient</w:t>
            </w:r>
            <w:r w:rsidR="008E12D6" w:rsidRPr="00147906">
              <w:rPr>
                <w:lang w:val="en-US"/>
              </w:rPr>
              <w:t>s</w:t>
            </w:r>
            <w:r w:rsidR="00471C5C" w:rsidRPr="00147906">
              <w:rPr>
                <w:lang w:val="en-US"/>
              </w:rPr>
              <w:t xml:space="preserve"> benefit fro</w:t>
            </w:r>
            <w:r w:rsidR="00471C5C" w:rsidRPr="007301FA">
              <w:rPr>
                <w:lang w:val="en-US"/>
              </w:rPr>
              <w:t>m this insight?</w:t>
            </w:r>
          </w:p>
          <w:p w14:paraId="022EE73A" w14:textId="77777777" w:rsidR="00741DBA" w:rsidRPr="00AC18CD" w:rsidRDefault="00741DBA">
            <w:pPr>
              <w:rPr>
                <w:lang w:val="en-US"/>
              </w:rPr>
            </w:pPr>
          </w:p>
        </w:tc>
      </w:tr>
      <w:tr w:rsidR="00770DBA" w:rsidRPr="00C86D4F" w14:paraId="6E7D1B16" w14:textId="77777777" w:rsidTr="00471C5C">
        <w:tc>
          <w:tcPr>
            <w:tcW w:w="9062" w:type="dxa"/>
          </w:tcPr>
          <w:p w14:paraId="509EC533" w14:textId="77777777" w:rsidR="00770DBA" w:rsidRDefault="00770D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Link to website/publication:</w:t>
            </w:r>
          </w:p>
          <w:p w14:paraId="7600156F" w14:textId="172AA21C" w:rsidR="00AC18CD" w:rsidRDefault="00AC18CD">
            <w:pPr>
              <w:rPr>
                <w:lang w:val="en-US"/>
              </w:rPr>
            </w:pPr>
            <w:r>
              <w:rPr>
                <w:lang w:val="en-US"/>
              </w:rPr>
              <w:t>Please provide the link to the rel</w:t>
            </w:r>
            <w:r w:rsidR="00C86D4F">
              <w:rPr>
                <w:lang w:val="en-US"/>
              </w:rPr>
              <w:t>evant website or PDF</w:t>
            </w:r>
            <w:r>
              <w:rPr>
                <w:lang w:val="en-US"/>
              </w:rPr>
              <w:t xml:space="preserve"> of your publication/news item</w:t>
            </w:r>
          </w:p>
          <w:p w14:paraId="7C433057" w14:textId="77777777" w:rsidR="00741DBA" w:rsidRDefault="00741DBA">
            <w:pPr>
              <w:rPr>
                <w:lang w:val="en-US"/>
              </w:rPr>
            </w:pPr>
          </w:p>
          <w:p w14:paraId="38A284E6" w14:textId="77777777" w:rsidR="00741DBA" w:rsidRDefault="00741DBA">
            <w:pPr>
              <w:rPr>
                <w:lang w:val="en-US"/>
              </w:rPr>
            </w:pPr>
          </w:p>
          <w:p w14:paraId="4DD138CE" w14:textId="77777777" w:rsidR="00741DBA" w:rsidRPr="00AC18CD" w:rsidRDefault="00741DBA">
            <w:pPr>
              <w:rPr>
                <w:lang w:val="en-US"/>
              </w:rPr>
            </w:pPr>
          </w:p>
        </w:tc>
      </w:tr>
      <w:tr w:rsidR="00770DBA" w:rsidRPr="00C86D4F" w14:paraId="17C115D1" w14:textId="77777777" w:rsidTr="00471C5C">
        <w:tc>
          <w:tcPr>
            <w:tcW w:w="9062" w:type="dxa"/>
          </w:tcPr>
          <w:p w14:paraId="50851C8B" w14:textId="77777777" w:rsidR="00770DBA" w:rsidRDefault="00AC18C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People involved:</w:t>
            </w:r>
          </w:p>
          <w:p w14:paraId="1DA4DC96" w14:textId="77777777" w:rsidR="00AC18CD" w:rsidRDefault="00AC18CD">
            <w:pPr>
              <w:rPr>
                <w:lang w:val="en-US"/>
              </w:rPr>
            </w:pPr>
            <w:r>
              <w:rPr>
                <w:lang w:val="en-US"/>
              </w:rPr>
              <w:t>List the names of the people involved and indicate if they are affiliated with Amsterdam UMC</w:t>
            </w:r>
            <w:bookmarkStart w:id="0" w:name="_GoBack"/>
            <w:bookmarkEnd w:id="0"/>
          </w:p>
          <w:p w14:paraId="51DFE11E" w14:textId="77777777" w:rsidR="00741DBA" w:rsidRDefault="00741DBA">
            <w:pPr>
              <w:rPr>
                <w:lang w:val="en-US"/>
              </w:rPr>
            </w:pPr>
          </w:p>
          <w:p w14:paraId="745C65FA" w14:textId="77777777" w:rsidR="00741DBA" w:rsidRPr="00AC18CD" w:rsidRDefault="00741DBA">
            <w:pPr>
              <w:rPr>
                <w:lang w:val="en-US"/>
              </w:rPr>
            </w:pPr>
          </w:p>
        </w:tc>
      </w:tr>
      <w:tr w:rsidR="00471C5C" w:rsidRPr="00770DBA" w14:paraId="0533F6EF" w14:textId="77777777" w:rsidTr="00471C5C">
        <w:tc>
          <w:tcPr>
            <w:tcW w:w="9062" w:type="dxa"/>
          </w:tcPr>
          <w:p w14:paraId="656EBF47" w14:textId="77777777" w:rsidR="00471C5C" w:rsidRPr="007301FA" w:rsidRDefault="00471C5C">
            <w:pPr>
              <w:rPr>
                <w:b/>
                <w:lang w:val="en-US"/>
              </w:rPr>
            </w:pPr>
            <w:r w:rsidRPr="007301FA">
              <w:rPr>
                <w:b/>
                <w:lang w:val="en-US"/>
              </w:rPr>
              <w:t>Funders involved</w:t>
            </w:r>
          </w:p>
          <w:p w14:paraId="64ACE427" w14:textId="2C93887C" w:rsidR="00471C5C" w:rsidRPr="007301FA" w:rsidRDefault="00471C5C">
            <w:pPr>
              <w:rPr>
                <w:lang w:val="en-US"/>
              </w:rPr>
            </w:pPr>
            <w:r w:rsidRPr="007301FA">
              <w:rPr>
                <w:lang w:val="en-US"/>
              </w:rPr>
              <w:lastRenderedPageBreak/>
              <w:t>Are any business partners like phar</w:t>
            </w:r>
            <w:r w:rsidR="000702C1" w:rsidRPr="007301FA">
              <w:rPr>
                <w:lang w:val="en-US"/>
              </w:rPr>
              <w:t>macological companies involved? If yes, who and how?</w:t>
            </w:r>
          </w:p>
          <w:p w14:paraId="57B99272" w14:textId="213D2402" w:rsidR="00471C5C" w:rsidRDefault="00471C5C">
            <w:pPr>
              <w:rPr>
                <w:b/>
                <w:lang w:val="en-US"/>
              </w:rPr>
            </w:pPr>
            <w:r w:rsidRPr="007301FA">
              <w:rPr>
                <w:lang w:val="en-US"/>
              </w:rPr>
              <w:t>Did you receive</w:t>
            </w:r>
            <w:r w:rsidR="000702C1" w:rsidRPr="007301FA">
              <w:rPr>
                <w:lang w:val="en-US"/>
              </w:rPr>
              <w:t xml:space="preserve"> any grant</w:t>
            </w:r>
            <w:r w:rsidR="0053596B" w:rsidRPr="007301FA">
              <w:rPr>
                <w:lang w:val="en-US"/>
              </w:rPr>
              <w:t>s</w:t>
            </w:r>
            <w:r w:rsidR="000702C1" w:rsidRPr="007301FA">
              <w:rPr>
                <w:lang w:val="en-US"/>
              </w:rPr>
              <w:t>? W</w:t>
            </w:r>
            <w:r w:rsidR="00512911" w:rsidRPr="007301FA">
              <w:rPr>
                <w:lang w:val="en-US"/>
              </w:rPr>
              <w:t>ho provided them?</w:t>
            </w:r>
          </w:p>
        </w:tc>
      </w:tr>
    </w:tbl>
    <w:p w14:paraId="3594E84C" w14:textId="54467F7F" w:rsidR="000E6A04" w:rsidRDefault="000E6A04">
      <w:pPr>
        <w:rPr>
          <w:b/>
          <w:lang w:val="en-US"/>
        </w:rPr>
      </w:pPr>
    </w:p>
    <w:p w14:paraId="2F960966" w14:textId="0A331A88" w:rsidR="00AA5C1C" w:rsidRPr="00AA5C1C" w:rsidRDefault="00AA5C1C" w:rsidP="00AA5C1C">
      <w:pPr>
        <w:jc w:val="center"/>
        <w:rPr>
          <w:lang w:val="en-US"/>
        </w:rPr>
      </w:pPr>
      <w:r w:rsidRPr="00AA5C1C">
        <w:rPr>
          <w:lang w:val="en-US"/>
        </w:rPr>
        <w:t xml:space="preserve">Please send this form to </w:t>
      </w:r>
      <w:hyperlink r:id="rId7" w:history="1">
        <w:r w:rsidRPr="00AA5C1C">
          <w:rPr>
            <w:rStyle w:val="Hyperlink"/>
            <w:lang w:val="en-US"/>
          </w:rPr>
          <w:t>cca@amsterdamumc.nl</w:t>
        </w:r>
      </w:hyperlink>
    </w:p>
    <w:sectPr w:rsidR="00AA5C1C" w:rsidRPr="00AA5C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000E" w14:textId="77777777" w:rsidR="007301FA" w:rsidRDefault="007301FA" w:rsidP="007301FA">
      <w:pPr>
        <w:spacing w:after="0" w:line="240" w:lineRule="auto"/>
      </w:pPr>
      <w:r>
        <w:separator/>
      </w:r>
    </w:p>
  </w:endnote>
  <w:endnote w:type="continuationSeparator" w:id="0">
    <w:p w14:paraId="52071E28" w14:textId="77777777" w:rsidR="007301FA" w:rsidRDefault="007301FA" w:rsidP="0073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CCC9" w14:textId="77777777" w:rsidR="007301FA" w:rsidRDefault="007301FA" w:rsidP="007301FA">
      <w:pPr>
        <w:spacing w:after="0" w:line="240" w:lineRule="auto"/>
      </w:pPr>
      <w:r>
        <w:separator/>
      </w:r>
    </w:p>
  </w:footnote>
  <w:footnote w:type="continuationSeparator" w:id="0">
    <w:p w14:paraId="451BCE4B" w14:textId="77777777" w:rsidR="007301FA" w:rsidRDefault="007301FA" w:rsidP="0073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3E55" w14:textId="7A1364DB" w:rsidR="007301FA" w:rsidRDefault="007301FA" w:rsidP="007301FA">
    <w:pPr>
      <w:pStyle w:val="Koptekst"/>
      <w:jc w:val="center"/>
    </w:pPr>
    <w:r>
      <w:rPr>
        <w:rFonts w:ascii="Trebuchet MS" w:hAnsi="Trebuchet MS"/>
        <w:b/>
        <w:bCs/>
        <w:noProof/>
        <w:color w:val="003741"/>
        <w:sz w:val="16"/>
        <w:szCs w:val="16"/>
        <w:lang w:eastAsia="nl-NL"/>
      </w:rPr>
      <w:drawing>
        <wp:inline distT="0" distB="0" distL="0" distR="0" wp14:anchorId="6907E28A" wp14:editId="3A481326">
          <wp:extent cx="2522220" cy="426720"/>
          <wp:effectExtent l="0" t="0" r="0" b="0"/>
          <wp:docPr id="1" name="Afbeelding 1" descr="cid:image001.png@01D40E30.9B2FF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0E30.9B2FFE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F461F"/>
    <w:multiLevelType w:val="hybridMultilevel"/>
    <w:tmpl w:val="ABB25C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04"/>
    <w:rsid w:val="0004136A"/>
    <w:rsid w:val="000702C1"/>
    <w:rsid w:val="000E6A04"/>
    <w:rsid w:val="001343DF"/>
    <w:rsid w:val="00147906"/>
    <w:rsid w:val="003753D1"/>
    <w:rsid w:val="003C28D7"/>
    <w:rsid w:val="0041621F"/>
    <w:rsid w:val="00471C5C"/>
    <w:rsid w:val="004808D9"/>
    <w:rsid w:val="0048605B"/>
    <w:rsid w:val="00494843"/>
    <w:rsid w:val="004F33CC"/>
    <w:rsid w:val="005079EB"/>
    <w:rsid w:val="00512911"/>
    <w:rsid w:val="0053596B"/>
    <w:rsid w:val="00607D34"/>
    <w:rsid w:val="00685370"/>
    <w:rsid w:val="007301FA"/>
    <w:rsid w:val="00741DBA"/>
    <w:rsid w:val="00770DBA"/>
    <w:rsid w:val="007C6F6B"/>
    <w:rsid w:val="008B5B29"/>
    <w:rsid w:val="008E12D6"/>
    <w:rsid w:val="00923FBC"/>
    <w:rsid w:val="009F7566"/>
    <w:rsid w:val="00AA5C1C"/>
    <w:rsid w:val="00AC18CD"/>
    <w:rsid w:val="00B31106"/>
    <w:rsid w:val="00C469D5"/>
    <w:rsid w:val="00C86D4F"/>
    <w:rsid w:val="00D06B3C"/>
    <w:rsid w:val="00FB6D59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CEACE"/>
  <w15:docId w15:val="{9542DCEB-B3C5-42A8-998E-AFDB82E1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7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43D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F33CC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33CC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33CC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33CC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33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33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33CC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3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01FA"/>
  </w:style>
  <w:style w:type="paragraph" w:styleId="Voettekst">
    <w:name w:val="footer"/>
    <w:basedOn w:val="Standaard"/>
    <w:link w:val="VoettekstChar"/>
    <w:uiPriority w:val="99"/>
    <w:unhideWhenUsed/>
    <w:rsid w:val="0073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01FA"/>
  </w:style>
  <w:style w:type="character" w:styleId="Hyperlink">
    <w:name w:val="Hyperlink"/>
    <w:basedOn w:val="Standaardalinea-lettertype"/>
    <w:uiPriority w:val="99"/>
    <w:unhideWhenUsed/>
    <w:rsid w:val="00AA5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a@amsterdamum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GK</dc:creator>
  <cp:keywords/>
  <dc:description/>
  <cp:lastModifiedBy>Kuipers, GK</cp:lastModifiedBy>
  <cp:revision>11</cp:revision>
  <dcterms:created xsi:type="dcterms:W3CDTF">2020-09-30T05:58:00Z</dcterms:created>
  <dcterms:modified xsi:type="dcterms:W3CDTF">2020-12-07T07:55:00Z</dcterms:modified>
</cp:coreProperties>
</file>